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398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5C717104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07098E28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149F56FF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3FD92C89" w14:textId="77777777" w:rsidR="009F52E6" w:rsidRPr="001B790F" w:rsidRDefault="006942D7" w:rsidP="009F52E6">
      <w:pPr>
        <w:jc w:val="left"/>
        <w:outlineLvl w:val="0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</w:t>
      </w:r>
      <w:r w:rsidR="009F52E6" w:rsidRPr="00396D8A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="009F52E6" w:rsidRPr="00396D8A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098E4A9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代表者の氏名             　　 殿</w:t>
      </w:r>
    </w:p>
    <w:p w14:paraId="32CFDC32" w14:textId="77777777" w:rsidR="009F52E6" w:rsidRPr="00BF5440" w:rsidRDefault="009F52E6" w:rsidP="009F52E6">
      <w:pPr>
        <w:jc w:val="left"/>
        <w:rPr>
          <w:rFonts w:hAnsi="ＭＳ 明朝"/>
          <w:sz w:val="20"/>
        </w:rPr>
      </w:pPr>
    </w:p>
    <w:p w14:paraId="6B3F2821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70F35C24" w14:textId="044AEB18" w:rsidR="009F52E6" w:rsidRPr="00743BEB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　　　　　　　　　　　　　　　　　　　　　　財務（支）局長       </w:t>
      </w:r>
      <w:r w:rsidR="00761748">
        <w:rPr>
          <w:rFonts w:hAnsi="ＭＳ 明朝" w:hint="eastAsia"/>
          <w:sz w:val="20"/>
        </w:rPr>
        <w:t xml:space="preserve">                  </w:t>
      </w:r>
    </w:p>
    <w:p w14:paraId="4322CF7B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297E8C02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76CDF8E6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56D27708" w14:textId="77777777" w:rsidR="009F52E6" w:rsidRPr="001B790F" w:rsidRDefault="009C4F7A" w:rsidP="009C4F7A">
      <w:pPr>
        <w:jc w:val="center"/>
        <w:rPr>
          <w:rFonts w:hAnsi="ＭＳ 明朝"/>
          <w:sz w:val="24"/>
          <w:szCs w:val="24"/>
        </w:rPr>
      </w:pPr>
      <w:r w:rsidRPr="001B790F">
        <w:rPr>
          <w:rFonts w:hAnsi="ＭＳ 明朝" w:hint="eastAsia"/>
          <w:sz w:val="24"/>
          <w:szCs w:val="24"/>
        </w:rPr>
        <w:t>登録の拒否について</w:t>
      </w:r>
    </w:p>
    <w:p w14:paraId="632D41E6" w14:textId="77777777" w:rsidR="009F52E6" w:rsidRDefault="009F52E6" w:rsidP="009C4F7A">
      <w:pPr>
        <w:pStyle w:val="a4"/>
      </w:pPr>
    </w:p>
    <w:p w14:paraId="5A460625" w14:textId="77777777" w:rsidR="00BF5440" w:rsidRPr="009C4F7A" w:rsidRDefault="00BF5440" w:rsidP="009C4F7A">
      <w:pPr>
        <w:pStyle w:val="a4"/>
      </w:pPr>
    </w:p>
    <w:p w14:paraId="4B66A15E" w14:textId="77777777" w:rsidR="00BF5440" w:rsidRPr="00F6016D" w:rsidRDefault="009F52E6" w:rsidP="00F6016D">
      <w:pPr>
        <w:rPr>
          <w:sz w:val="20"/>
        </w:rPr>
      </w:pPr>
      <w:r w:rsidRPr="00F6016D">
        <w:rPr>
          <w:rFonts w:hint="eastAsia"/>
          <w:sz w:val="20"/>
        </w:rPr>
        <w:t xml:space="preserve">    年　　月　　日付で申請のあった登録の申請については、下記理由により拒否したので、通知します。</w:t>
      </w:r>
    </w:p>
    <w:p w14:paraId="3B496A84" w14:textId="77777777" w:rsidR="00BF5440" w:rsidRPr="00F6016D" w:rsidRDefault="009F52E6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なお、この処分について不服があるとき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は、この処分があったことを知った日の翌日から起算して</w:t>
      </w:r>
      <w:r w:rsidR="00606C06" w:rsidRPr="00F6016D">
        <w:rPr>
          <w:rFonts w:hint="eastAsia"/>
          <w:sz w:val="20"/>
        </w:rPr>
        <w:t>３月以内に金融庁長官に対して行政不服審査法（平成26</w:t>
      </w:r>
      <w:r w:rsidRPr="00F6016D">
        <w:rPr>
          <w:rFonts w:hint="eastAsia"/>
          <w:sz w:val="20"/>
        </w:rPr>
        <w:t>年法律第</w:t>
      </w:r>
      <w:r w:rsidR="00606C06" w:rsidRPr="00F6016D">
        <w:rPr>
          <w:rFonts w:hint="eastAsia"/>
          <w:sz w:val="20"/>
        </w:rPr>
        <w:t>68</w:t>
      </w:r>
      <w:r w:rsidRPr="00F6016D">
        <w:rPr>
          <w:rFonts w:hint="eastAsia"/>
          <w:sz w:val="20"/>
        </w:rPr>
        <w:t>号）に基づく審査請求をすることができます。</w:t>
      </w:r>
    </w:p>
    <w:p w14:paraId="0A881BDA" w14:textId="77777777" w:rsidR="009F52E6" w:rsidRPr="00F6016D" w:rsidRDefault="000E0C1A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また、この処分について訴訟により取消しを求めるとき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</w:t>
      </w:r>
      <w:r w:rsidR="00944B91" w:rsidRPr="00F6016D">
        <w:rPr>
          <w:rFonts w:hint="eastAsia"/>
          <w:sz w:val="20"/>
        </w:rPr>
        <w:t>この処分があったことを知った日から６月以内に国を被告として</w:t>
      </w:r>
      <w:r w:rsidR="001235EC" w:rsidRPr="00F6016D">
        <w:rPr>
          <w:rFonts w:hint="eastAsia"/>
          <w:sz w:val="20"/>
        </w:rPr>
        <w:t>行政事件訴訟法（</w:t>
      </w:r>
      <w:r w:rsidRPr="00F6016D">
        <w:rPr>
          <w:rFonts w:hint="eastAsia"/>
          <w:sz w:val="20"/>
        </w:rPr>
        <w:t>昭和37年法律第139号）に基づく処分の取消しの訴えを</w:t>
      </w:r>
      <w:r w:rsidR="00947A76" w:rsidRPr="00F6016D">
        <w:rPr>
          <w:rFonts w:hint="eastAsia"/>
          <w:sz w:val="20"/>
        </w:rPr>
        <w:t>提起</w:t>
      </w:r>
      <w:r w:rsidRPr="00F6016D">
        <w:rPr>
          <w:rFonts w:hint="eastAsia"/>
          <w:sz w:val="20"/>
        </w:rPr>
        <w:t>することができます。</w:t>
      </w:r>
    </w:p>
    <w:p w14:paraId="22A14221" w14:textId="77777777" w:rsidR="009C4F7A" w:rsidRPr="0015138C" w:rsidRDefault="009C4F7A" w:rsidP="009F52E6">
      <w:pPr>
        <w:pStyle w:val="a6"/>
        <w:rPr>
          <w:rFonts w:eastAsia="ＭＳ 明朝" w:hAnsi="ＭＳ 明朝"/>
          <w:sz w:val="20"/>
        </w:rPr>
      </w:pPr>
    </w:p>
    <w:p w14:paraId="1F72ADDA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0D845113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28270751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7C5077DA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3612E6B3" w14:textId="77777777" w:rsidR="009F52E6" w:rsidRPr="009C4F7A" w:rsidRDefault="009F52E6" w:rsidP="009F52E6">
      <w:pPr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拒 否 理 由</w:t>
      </w:r>
    </w:p>
    <w:p w14:paraId="0E29284A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BFB4864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215164B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0E051FA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759C0C6D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E1FB5" w14:textId="77777777" w:rsidR="00363F1C" w:rsidRDefault="00363F1C">
      <w:r>
        <w:separator/>
      </w:r>
    </w:p>
  </w:endnote>
  <w:endnote w:type="continuationSeparator" w:id="0">
    <w:p w14:paraId="48BBFD34" w14:textId="77777777" w:rsidR="00363F1C" w:rsidRDefault="0036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61B17" w14:textId="77777777" w:rsidR="00363F1C" w:rsidRDefault="00363F1C">
      <w:r>
        <w:separator/>
      </w:r>
    </w:p>
  </w:footnote>
  <w:footnote w:type="continuationSeparator" w:id="0">
    <w:p w14:paraId="25D86B83" w14:textId="77777777" w:rsidR="00363F1C" w:rsidRDefault="0036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D20FA" w14:textId="77777777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>
      <w:rPr>
        <w:rFonts w:hAnsi="ＭＳ 明朝" w:hint="eastAsia"/>
        <w:sz w:val="20"/>
      </w:rPr>
      <w:t>９</w:t>
    </w:r>
    <w:r w:rsidRPr="001B790F">
      <w:rPr>
        <w:rFonts w:hAnsi="ＭＳ 明朝" w:hint="eastAsia"/>
        <w:sz w:val="20"/>
      </w:rPr>
      <w:t>号</w:t>
    </w:r>
    <w:r>
      <w:rPr>
        <w:rFonts w:hAnsi="ＭＳ 明朝" w:hint="eastAsia"/>
        <w:sz w:val="20"/>
      </w:rPr>
      <w:t>（</w:t>
    </w:r>
    <w:r w:rsidRPr="001B790F">
      <w:rPr>
        <w:rFonts w:hAnsi="ＭＳ 明朝" w:hint="eastAsia"/>
        <w:sz w:val="20"/>
      </w:rPr>
      <w:t xml:space="preserve">第９条関係）　　　　     　　　　　　　　</w:t>
    </w:r>
    <w:r>
      <w:rPr>
        <w:rFonts w:hAnsi="ＭＳ 明朝" w:hint="eastAsia"/>
        <w:sz w:val="20"/>
      </w:rPr>
      <w:t xml:space="preserve">　　　　</w:t>
    </w:r>
    <w:r w:rsidRPr="001B790F">
      <w:rPr>
        <w:rFonts w:hAnsi="ＭＳ 明朝" w:hint="eastAsia"/>
        <w:sz w:val="20"/>
      </w:rPr>
      <w:t xml:space="preserve">　</w:t>
    </w:r>
  </w:p>
  <w:p w14:paraId="1776EA12" w14:textId="77777777" w:rsidR="0040678D" w:rsidRPr="007C3105" w:rsidRDefault="00452BD3" w:rsidP="007C3105">
    <w:pPr>
      <w:jc w:val="right"/>
      <w:textAlignment w:val="center"/>
      <w:rPr>
        <w:sz w:val="20"/>
      </w:rPr>
    </w:pPr>
    <w:r>
      <w:rPr>
        <w:rFonts w:hint="eastAsia"/>
        <w:sz w:val="20"/>
      </w:rPr>
      <w:t>（日本産業</w:t>
    </w:r>
    <w:r w:rsidR="0040678D" w:rsidRPr="007C3105">
      <w:rPr>
        <w:rFonts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E6"/>
    <w:rsid w:val="000A11D9"/>
    <w:rsid w:val="000E0C1A"/>
    <w:rsid w:val="001235EC"/>
    <w:rsid w:val="00141959"/>
    <w:rsid w:val="0015138C"/>
    <w:rsid w:val="001B790F"/>
    <w:rsid w:val="0025491E"/>
    <w:rsid w:val="002714E9"/>
    <w:rsid w:val="00363F1C"/>
    <w:rsid w:val="00396D8A"/>
    <w:rsid w:val="003F4316"/>
    <w:rsid w:val="0040678D"/>
    <w:rsid w:val="00452BD3"/>
    <w:rsid w:val="00465D64"/>
    <w:rsid w:val="004749BC"/>
    <w:rsid w:val="004B0285"/>
    <w:rsid w:val="005047C1"/>
    <w:rsid w:val="00606C06"/>
    <w:rsid w:val="006432EE"/>
    <w:rsid w:val="00692AE7"/>
    <w:rsid w:val="006942D7"/>
    <w:rsid w:val="006B1E46"/>
    <w:rsid w:val="00743BEB"/>
    <w:rsid w:val="00755F2D"/>
    <w:rsid w:val="00761748"/>
    <w:rsid w:val="00783A43"/>
    <w:rsid w:val="007C3105"/>
    <w:rsid w:val="008A3132"/>
    <w:rsid w:val="00944B91"/>
    <w:rsid w:val="00947A76"/>
    <w:rsid w:val="009A365D"/>
    <w:rsid w:val="009C4F7A"/>
    <w:rsid w:val="009F52E6"/>
    <w:rsid w:val="00B07605"/>
    <w:rsid w:val="00BF5440"/>
    <w:rsid w:val="00D12AE7"/>
    <w:rsid w:val="00DB65B6"/>
    <w:rsid w:val="00DF19E3"/>
    <w:rsid w:val="00EA599B"/>
    <w:rsid w:val="00EE10AE"/>
    <w:rsid w:val="00F25A0A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8B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15138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2021-07-08T06:35:00Z</dcterms:created>
  <dcterms:modified xsi:type="dcterms:W3CDTF">2021-07-08T06:35:00Z</dcterms:modified>
</cp:coreProperties>
</file>